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6" w:rsidRDefault="002D0683" w:rsidP="00430607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A00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 20/12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9F2023" w:rsidRPr="00363EB6" w:rsidRDefault="002D0683" w:rsidP="00363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sednici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Prvog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rednog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zasedanja</w:t>
      </w:r>
      <w:proofErr w:type="spellEnd"/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Četrnaestom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A16E2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AD09AE" w:rsidRPr="001B71D6">
        <w:rPr>
          <w:rFonts w:ascii="Arial" w:eastAsia="Times New Roman" w:hAnsi="Arial" w:cs="Arial"/>
          <w:sz w:val="24"/>
          <w:szCs w:val="24"/>
        </w:rPr>
        <w:t>4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9F2023" w:rsidRPr="00B8304B" w:rsidRDefault="002D0683" w:rsidP="00363EB6">
      <w:pPr>
        <w:spacing w:before="360"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val="sr-Cyrl-RS"/>
        </w:rPr>
      </w:pPr>
      <w:r>
        <w:rPr>
          <w:rFonts w:ascii="Arial" w:eastAsia="Times New Roman" w:hAnsi="Arial" w:cs="Arial"/>
          <w:b/>
          <w:sz w:val="34"/>
          <w:szCs w:val="34"/>
          <w:lang w:val="sr-Cyrl-RS"/>
        </w:rPr>
        <w:t>O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4"/>
          <w:szCs w:val="34"/>
          <w:lang w:val="sr-Cyrl-RS"/>
        </w:rPr>
        <w:t>D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4"/>
          <w:szCs w:val="34"/>
          <w:lang w:val="sr-Cyrl-RS"/>
        </w:rPr>
        <w:t>L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4"/>
          <w:szCs w:val="34"/>
          <w:lang w:val="sr-Cyrl-RS"/>
        </w:rPr>
        <w:t>U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4"/>
          <w:szCs w:val="34"/>
          <w:lang w:val="sr-Cyrl-RS"/>
        </w:rPr>
        <w:t>K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4"/>
          <w:szCs w:val="34"/>
          <w:lang w:val="sr-Cyrl-RS"/>
        </w:rPr>
        <w:t>U</w:t>
      </w:r>
    </w:p>
    <w:p w:rsidR="009F2023" w:rsidRPr="00363EB6" w:rsidRDefault="002D0683" w:rsidP="006D4237">
      <w:pPr>
        <w:spacing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IZMEN</w:t>
      </w:r>
      <w:r w:rsidR="009F2023" w:rsidRPr="000E063E">
        <w:rPr>
          <w:rFonts w:ascii="Arial" w:eastAsia="Times New Roman" w:hAnsi="Arial" w:cs="Arial"/>
          <w:b/>
          <w:sz w:val="26"/>
          <w:szCs w:val="26"/>
        </w:rPr>
        <w:t>AMA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IZBORU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ZAMENIKA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ODBORA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9F2023" w:rsidRDefault="002D0683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D09AE" w:rsidRPr="000E063E">
        <w:rPr>
          <w:rFonts w:ascii="Arial" w:eastAsia="Times New Roman" w:hAnsi="Arial" w:cs="Arial"/>
          <w:sz w:val="24"/>
          <w:szCs w:val="24"/>
        </w:rPr>
        <w:t>23/24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2023" w:rsidRPr="000E063E">
        <w:rPr>
          <w:rFonts w:ascii="Arial" w:eastAsia="Times New Roman" w:hAnsi="Arial" w:cs="Arial"/>
          <w:sz w:val="24"/>
          <w:szCs w:val="24"/>
        </w:rPr>
        <w:t xml:space="preserve"> </w:t>
      </w:r>
      <w:r w:rsidR="00AD09AE" w:rsidRPr="000E063E">
        <w:rPr>
          <w:rFonts w:ascii="Arial" w:eastAsia="Times New Roman" w:hAnsi="Arial" w:cs="Arial"/>
          <w:sz w:val="24"/>
          <w:szCs w:val="24"/>
        </w:rPr>
        <w:t>44/24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6D4237" w:rsidRPr="006D4237" w:rsidRDefault="006D4237" w:rsidP="00A641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</w:t>
      </w:r>
    </w:p>
    <w:p w:rsidR="009F2023" w:rsidRPr="000E063E" w:rsidRDefault="002D0683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Razrešava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5841F5" w:rsidRPr="00A6415C" w:rsidRDefault="002D0683" w:rsidP="00A6415C">
      <w:pPr>
        <w:pStyle w:val="ListParagraph"/>
        <w:numPr>
          <w:ilvl w:val="0"/>
          <w:numId w:val="1"/>
        </w:numPr>
        <w:spacing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9F2023" w:rsidRPr="00363EB6" w:rsidRDefault="002D0683" w:rsidP="009F2023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Bogdana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Koljević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Grifit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2023" w:rsidRPr="00363EB6" w:rsidRDefault="009F2023" w:rsidP="00A641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</w:t>
      </w:r>
    </w:p>
    <w:p w:rsidR="009F2023" w:rsidRPr="00363EB6" w:rsidRDefault="002D0683" w:rsidP="005841F5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bira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5841F5" w:rsidRPr="00A6415C" w:rsidRDefault="002D0683" w:rsidP="00A6415C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2450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 w:rsidR="005841F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5841F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5841F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 w:rsidR="005841F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9F2023" w:rsidRPr="00363EB6" w:rsidRDefault="002D0683" w:rsidP="009F202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9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87378D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2023" w:rsidRPr="00363EB6" w:rsidRDefault="009F2023" w:rsidP="00A641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III</w:t>
      </w:r>
    </w:p>
    <w:p w:rsidR="009F2023" w:rsidRPr="00A93C9B" w:rsidRDefault="002D0683" w:rsidP="00A93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9F2023" w:rsidRPr="00EC2D8A" w:rsidRDefault="009F2023" w:rsidP="009F202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F2023" w:rsidRPr="00A93C9B" w:rsidRDefault="002D0683" w:rsidP="00B8304B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F30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>42</w:t>
      </w:r>
    </w:p>
    <w:p w:rsidR="009F2023" w:rsidRPr="00430607" w:rsidRDefault="002D0683" w:rsidP="00363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EA16E2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9F2023" w:rsidRPr="00430607" w:rsidRDefault="002D0683" w:rsidP="00363EB6">
      <w:pPr>
        <w:spacing w:before="480"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NARODNA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SKUPŠTINA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9F2023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="00430607">
        <w:rPr>
          <w:rFonts w:ascii="Arial" w:eastAsia="Times New Roman" w:hAnsi="Arial" w:cs="Arial"/>
          <w:lang w:val="sr-Cyrl-RS"/>
        </w:rPr>
        <w:t xml:space="preserve">        </w:t>
      </w:r>
      <w:r w:rsidR="002D0683"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B8304B" w:rsidRPr="00B8304B" w:rsidRDefault="00B8304B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F76CF8" w:rsidRPr="00667101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r w:rsidR="00AD09AE" w:rsidRPr="00667101">
        <w:rPr>
          <w:rFonts w:ascii="Arial" w:eastAsia="Times New Roman" w:hAnsi="Arial" w:cs="Arial"/>
          <w:sz w:val="24"/>
          <w:szCs w:val="24"/>
        </w:rPr>
        <w:t>A</w:t>
      </w:r>
      <w:r w:rsidR="002D0683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09AE" w:rsidRP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D0683">
        <w:rPr>
          <w:rFonts w:ascii="Arial" w:eastAsia="Times New Roman" w:hAnsi="Arial" w:cs="Arial"/>
          <w:sz w:val="24"/>
          <w:szCs w:val="24"/>
          <w:lang w:val="sr-Cyrl-RS"/>
        </w:rPr>
        <w:t>Brnabić</w:t>
      </w:r>
    </w:p>
    <w:sectPr w:rsidR="00F76CF8" w:rsidRPr="00667101" w:rsidSect="00EE2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83" w:rsidRDefault="002D0683" w:rsidP="002D0683">
      <w:pPr>
        <w:spacing w:after="0" w:line="240" w:lineRule="auto"/>
      </w:pPr>
      <w:r>
        <w:separator/>
      </w:r>
    </w:p>
  </w:endnote>
  <w:endnote w:type="continuationSeparator" w:id="0">
    <w:p w:rsidR="002D0683" w:rsidRDefault="002D0683" w:rsidP="002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3" w:rsidRDefault="002D0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3" w:rsidRDefault="002D06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3" w:rsidRDefault="002D0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83" w:rsidRDefault="002D0683" w:rsidP="002D0683">
      <w:pPr>
        <w:spacing w:after="0" w:line="240" w:lineRule="auto"/>
      </w:pPr>
      <w:r>
        <w:separator/>
      </w:r>
    </w:p>
  </w:footnote>
  <w:footnote w:type="continuationSeparator" w:id="0">
    <w:p w:rsidR="002D0683" w:rsidRDefault="002D0683" w:rsidP="002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3" w:rsidRDefault="002D0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3" w:rsidRDefault="002D0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83" w:rsidRDefault="002D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14E"/>
    <w:multiLevelType w:val="hybridMultilevel"/>
    <w:tmpl w:val="3306F854"/>
    <w:lvl w:ilvl="0" w:tplc="645471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3824"/>
    <w:multiLevelType w:val="hybridMultilevel"/>
    <w:tmpl w:val="F3B03010"/>
    <w:lvl w:ilvl="0" w:tplc="FD5C3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B8062E"/>
    <w:multiLevelType w:val="hybridMultilevel"/>
    <w:tmpl w:val="5C4651DE"/>
    <w:lvl w:ilvl="0" w:tplc="52ECA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726B3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938F6"/>
    <w:multiLevelType w:val="hybridMultilevel"/>
    <w:tmpl w:val="42867A40"/>
    <w:lvl w:ilvl="0" w:tplc="67C2F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020E2A"/>
    <w:multiLevelType w:val="hybridMultilevel"/>
    <w:tmpl w:val="D72C72F4"/>
    <w:lvl w:ilvl="0" w:tplc="FD5C3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3"/>
    <w:rsid w:val="000D191A"/>
    <w:rsid w:val="000E063E"/>
    <w:rsid w:val="001B71D6"/>
    <w:rsid w:val="001F45BD"/>
    <w:rsid w:val="00295444"/>
    <w:rsid w:val="002D0683"/>
    <w:rsid w:val="002E5F01"/>
    <w:rsid w:val="002F7203"/>
    <w:rsid w:val="00363EB6"/>
    <w:rsid w:val="00430607"/>
    <w:rsid w:val="004B6D0F"/>
    <w:rsid w:val="00563C68"/>
    <w:rsid w:val="005841F5"/>
    <w:rsid w:val="00667101"/>
    <w:rsid w:val="006A79EC"/>
    <w:rsid w:val="006D4237"/>
    <w:rsid w:val="00801CCA"/>
    <w:rsid w:val="0085703E"/>
    <w:rsid w:val="0087378D"/>
    <w:rsid w:val="0092450E"/>
    <w:rsid w:val="009E3C4D"/>
    <w:rsid w:val="009F2023"/>
    <w:rsid w:val="00A00587"/>
    <w:rsid w:val="00A401C1"/>
    <w:rsid w:val="00A6415C"/>
    <w:rsid w:val="00A93C9B"/>
    <w:rsid w:val="00AD09AE"/>
    <w:rsid w:val="00B8304B"/>
    <w:rsid w:val="00BF3035"/>
    <w:rsid w:val="00C53F3C"/>
    <w:rsid w:val="00EA16E2"/>
    <w:rsid w:val="00EA64E7"/>
    <w:rsid w:val="00EC2D8A"/>
    <w:rsid w:val="00F42804"/>
    <w:rsid w:val="00F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7CA30-8E59-4152-AAD4-0F14210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023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9F2023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83"/>
  </w:style>
  <w:style w:type="paragraph" w:styleId="Footer">
    <w:name w:val="footer"/>
    <w:basedOn w:val="Normal"/>
    <w:link w:val="FooterChar"/>
    <w:uiPriority w:val="99"/>
    <w:unhideWhenUsed/>
    <w:rsid w:val="002D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Ralović</dc:creator>
  <cp:keywords/>
  <dc:description/>
  <cp:lastModifiedBy>Vladimir Cetinski</cp:lastModifiedBy>
  <cp:revision>2</cp:revision>
  <cp:lastPrinted>2024-07-03T11:48:00Z</cp:lastPrinted>
  <dcterms:created xsi:type="dcterms:W3CDTF">2024-08-01T06:45:00Z</dcterms:created>
  <dcterms:modified xsi:type="dcterms:W3CDTF">2024-08-01T06:45:00Z</dcterms:modified>
</cp:coreProperties>
</file>